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>Zavier Rodriguez(Group Lead), Frederick Gonzalez, Jean Bagnis,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49DD6110">
      <w:pPr>
        <w:rPr>
          <w:lang w:val="en-US"/>
        </w:rPr>
      </w:pPr>
      <w:r w:rsidR="00C719C5">
        <w:rPr/>
        <w:t xml:space="preserve">Start time: </w:t>
      </w:r>
      <w:r w:rsidR="4DF4BFEC">
        <w:rPr/>
        <w:t>4</w:t>
      </w:r>
      <w:r w:rsidR="00C719C5">
        <w:rPr/>
        <w:t>:</w:t>
      </w:r>
      <w:r w:rsidR="5E0AADEF">
        <w:rPr/>
        <w:t>0</w:t>
      </w:r>
      <w:r w:rsidR="00C719C5">
        <w:rPr/>
        <w:t>0PM</w:t>
      </w:r>
    </w:p>
    <w:p w:rsidRPr="00C719C5" w:rsidR="00C719C5" w:rsidP="00C719C5" w:rsidRDefault="00C719C5" w14:paraId="4F2060EF" w14:textId="00166F73">
      <w:pPr>
        <w:rPr>
          <w:lang w:val="en-US"/>
        </w:rPr>
      </w:pPr>
      <w:r w:rsidR="00C719C5">
        <w:rPr/>
        <w:t xml:space="preserve">End time: </w:t>
      </w:r>
      <w:r w:rsidR="020F71B4">
        <w:rPr/>
        <w:t>4</w:t>
      </w:r>
      <w:r w:rsidR="00C719C5">
        <w:rPr/>
        <w:t>:</w:t>
      </w:r>
      <w:r w:rsidR="397F250E">
        <w:rPr/>
        <w:t>15</w:t>
      </w:r>
      <w:r w:rsidR="00C719C5">
        <w:rPr/>
        <w:t>PM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>Jean Bagnis: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Research topics within the scope of Vulner</w:t>
      </w:r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Findin</w:t>
      </w:r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127F6E" w:rsidR="00333261" w:rsidP="00C719C5" w:rsidRDefault="00C719C5" w14:paraId="0000003A" w14:textId="53EA258D">
      <w:pPr>
        <w:rPr>
          <w:lang w:val="en-US"/>
        </w:rPr>
      </w:pPr>
      <w:r w:rsidRPr="20703CCD" w:rsidR="00C719C5">
        <w:rPr>
          <w:lang w:val="en-US"/>
        </w:rPr>
        <w:t> </w:t>
      </w:r>
      <w:r w:rsidRPr="20703CCD" w:rsidR="2349B17C">
        <w:rPr>
          <w:lang w:val="en-US"/>
        </w:rPr>
        <w:t xml:space="preserve">Transcribe: </w:t>
      </w:r>
    </w:p>
    <w:p w:rsidR="20703CCD" w:rsidP="20703CCD" w:rsidRDefault="20703CCD" w14:paraId="187E4C2B" w14:textId="7B1F63AD">
      <w:pPr>
        <w:rPr>
          <w:lang w:val="en-US"/>
        </w:rPr>
      </w:pPr>
    </w:p>
    <w:p w:rsidR="20703CCD" w:rsidP="20703CCD" w:rsidRDefault="20703CCD" w14:paraId="4AA700AC" w14:textId="74D3C3C4">
      <w:pPr>
        <w:rPr>
          <w:lang w:val="en-US"/>
        </w:rPr>
      </w:pPr>
    </w:p>
    <w:sectPr w:rsidRPr="00127F6E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127F6E"/>
    <w:rsid w:val="002A5AA2"/>
    <w:rsid w:val="00333261"/>
    <w:rsid w:val="00B67F4E"/>
    <w:rsid w:val="00C719C5"/>
    <w:rsid w:val="00E0645C"/>
    <w:rsid w:val="020F71B4"/>
    <w:rsid w:val="1A730065"/>
    <w:rsid w:val="20703CCD"/>
    <w:rsid w:val="2349B17C"/>
    <w:rsid w:val="397F250E"/>
    <w:rsid w:val="4DF4BFEC"/>
    <w:rsid w:val="5E0AA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5</revision>
  <dcterms:created xsi:type="dcterms:W3CDTF">2024-09-03T22:38:00.0000000Z</dcterms:created>
  <dcterms:modified xsi:type="dcterms:W3CDTF">2024-11-22T21:04:55.2258488Z</dcterms:modified>
</coreProperties>
</file>